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98" w:rsidRPr="00ED38CE" w:rsidRDefault="00F770C6">
      <w:pPr>
        <w:rPr>
          <w:b/>
        </w:rPr>
      </w:pPr>
      <w:proofErr w:type="spellStart"/>
      <w:r w:rsidRPr="00ED38CE">
        <w:rPr>
          <w:b/>
        </w:rPr>
        <w:t>NoSCA</w:t>
      </w:r>
      <w:proofErr w:type="spellEnd"/>
      <w:r w:rsidRPr="00ED38CE">
        <w:rPr>
          <w:b/>
        </w:rPr>
        <w:t xml:space="preserve"> AGM Minutes held on the 3rd February 2019 Elgin Football Club, Elgin</w:t>
      </w:r>
    </w:p>
    <w:p w:rsidR="00463ED2" w:rsidRPr="00ED38CE" w:rsidRDefault="00463ED2" w:rsidP="00BC61CE">
      <w:pPr>
        <w:rPr>
          <w:b/>
        </w:rPr>
      </w:pPr>
      <w:r w:rsidRPr="00ED38CE">
        <w:rPr>
          <w:b/>
        </w:rPr>
        <w:t>1.  Welcome and Introductions:</w:t>
      </w:r>
    </w:p>
    <w:p w:rsidR="00BC61CE" w:rsidRDefault="00571097" w:rsidP="00BC61CE">
      <w:r>
        <w:t xml:space="preserve"> J Bishop welcomed everyone and introduced the Cricket Scotland repres</w:t>
      </w:r>
      <w:r w:rsidR="00BC61CE">
        <w:t xml:space="preserve">entatives  Tony Brian, </w:t>
      </w:r>
      <w:proofErr w:type="spellStart"/>
      <w:r w:rsidR="00BC61CE">
        <w:t>Malcom</w:t>
      </w:r>
      <w:proofErr w:type="spellEnd"/>
      <w:r w:rsidR="00BC61CE">
        <w:t xml:space="preserve"> Cannon and Nicola Wilson</w:t>
      </w:r>
    </w:p>
    <w:p w:rsidR="00912946" w:rsidRDefault="00BC61CE">
      <w:r>
        <w:t xml:space="preserve"> </w:t>
      </w:r>
    </w:p>
    <w:p w:rsidR="00337839" w:rsidRPr="00ED38CE" w:rsidRDefault="00337839">
      <w:pPr>
        <w:rPr>
          <w:b/>
        </w:rPr>
      </w:pPr>
      <w:r w:rsidRPr="00ED38CE">
        <w:rPr>
          <w:b/>
        </w:rPr>
        <w:t xml:space="preserve">2.  </w:t>
      </w:r>
      <w:r w:rsidR="00F770C6" w:rsidRPr="00ED38CE">
        <w:rPr>
          <w:b/>
        </w:rPr>
        <w:t xml:space="preserve">Apologies:  </w:t>
      </w:r>
    </w:p>
    <w:p w:rsidR="00F770C6" w:rsidRDefault="00F770C6">
      <w:r>
        <w:t>G Chappe</w:t>
      </w:r>
      <w:r w:rsidR="000C4E3B">
        <w:t>l</w:t>
      </w:r>
      <w:r>
        <w:t>l, A</w:t>
      </w:r>
      <w:r w:rsidR="009A15E5">
        <w:t xml:space="preserve"> </w:t>
      </w:r>
      <w:r>
        <w:t xml:space="preserve"> Duncan,</w:t>
      </w:r>
      <w:r w:rsidR="009A15E5">
        <w:t xml:space="preserve"> N </w:t>
      </w:r>
      <w:proofErr w:type="spellStart"/>
      <w:r w:rsidR="009A15E5">
        <w:t>Nicol</w:t>
      </w:r>
      <w:proofErr w:type="spellEnd"/>
      <w:r w:rsidR="009A15E5">
        <w:t xml:space="preserve">, M </w:t>
      </w:r>
      <w:proofErr w:type="spellStart"/>
      <w:r w:rsidR="009A15E5">
        <w:t>Bronkhorst</w:t>
      </w:r>
      <w:proofErr w:type="spellEnd"/>
      <w:r w:rsidR="009A15E5">
        <w:t xml:space="preserve">, C Lavin, M </w:t>
      </w:r>
      <w:proofErr w:type="spellStart"/>
      <w:r w:rsidR="009A15E5">
        <w:t>Blyce</w:t>
      </w:r>
      <w:proofErr w:type="spellEnd"/>
    </w:p>
    <w:p w:rsidR="009A15E5" w:rsidRDefault="00535D44">
      <w:r>
        <w:t xml:space="preserve">In Attendance: </w:t>
      </w:r>
      <w:r w:rsidR="009A15E5">
        <w:t>J Bishop, T</w:t>
      </w:r>
      <w:r w:rsidR="000C4E3B">
        <w:t>ina</w:t>
      </w:r>
      <w:r w:rsidR="009A15E5">
        <w:t xml:space="preserve"> </w:t>
      </w:r>
      <w:proofErr w:type="spellStart"/>
      <w:r w:rsidR="009A15E5">
        <w:t>MacAbhuinn</w:t>
      </w:r>
      <w:proofErr w:type="spellEnd"/>
      <w:r w:rsidR="009A15E5">
        <w:t>, L</w:t>
      </w:r>
      <w:r w:rsidR="000C4E3B">
        <w:t>eo</w:t>
      </w:r>
      <w:r w:rsidR="009A15E5">
        <w:t xml:space="preserve"> </w:t>
      </w:r>
      <w:proofErr w:type="spellStart"/>
      <w:r w:rsidR="009A15E5">
        <w:t>MacAbhuim</w:t>
      </w:r>
      <w:proofErr w:type="spellEnd"/>
      <w:r w:rsidR="009A15E5">
        <w:t>,</w:t>
      </w:r>
      <w:r w:rsidR="000C4E3B">
        <w:t xml:space="preserve"> Graham Carney, </w:t>
      </w:r>
      <w:proofErr w:type="spellStart"/>
      <w:r w:rsidR="000C4E3B">
        <w:t>Renato</w:t>
      </w:r>
      <w:proofErr w:type="spellEnd"/>
      <w:r w:rsidR="000C4E3B">
        <w:t xml:space="preserve"> Belli, Munro Ross</w:t>
      </w:r>
      <w:r w:rsidR="00FE48BD">
        <w:t xml:space="preserve">, </w:t>
      </w:r>
      <w:proofErr w:type="spellStart"/>
      <w:r w:rsidR="00FE48BD">
        <w:t>E</w:t>
      </w:r>
      <w:r w:rsidR="000C4E3B">
        <w:t>adie</w:t>
      </w:r>
      <w:proofErr w:type="spellEnd"/>
      <w:r w:rsidR="00FE48BD">
        <w:t xml:space="preserve"> Walls, K</w:t>
      </w:r>
      <w:r w:rsidR="000C4E3B">
        <w:t>evin</w:t>
      </w:r>
      <w:r w:rsidR="00FE48BD">
        <w:t xml:space="preserve"> Fraser, S</w:t>
      </w:r>
      <w:r w:rsidR="000C4E3B">
        <w:t xml:space="preserve">tewart </w:t>
      </w:r>
      <w:proofErr w:type="spellStart"/>
      <w:r w:rsidR="000C4E3B">
        <w:t>La</w:t>
      </w:r>
      <w:r w:rsidR="00FE48BD">
        <w:t>ckie</w:t>
      </w:r>
      <w:proofErr w:type="spellEnd"/>
      <w:r w:rsidR="00FE48BD">
        <w:t>, J</w:t>
      </w:r>
      <w:r w:rsidR="000C4E3B">
        <w:t>ames Lean, Ken Ross, K Neill, P</w:t>
      </w:r>
      <w:r w:rsidR="00FE48BD">
        <w:t xml:space="preserve"> Shepherd,</w:t>
      </w:r>
      <w:r w:rsidR="00432258">
        <w:t xml:space="preserve"> P Short, M Fox, </w:t>
      </w:r>
      <w:proofErr w:type="spellStart"/>
      <w:r w:rsidR="00432258">
        <w:t>C</w:t>
      </w:r>
      <w:r w:rsidR="000C4E3B">
        <w:t>allum</w:t>
      </w:r>
      <w:proofErr w:type="spellEnd"/>
      <w:r w:rsidR="00432258">
        <w:t xml:space="preserve"> Howard, </w:t>
      </w:r>
      <w:proofErr w:type="spellStart"/>
      <w:r w:rsidR="00432258">
        <w:t>K</w:t>
      </w:r>
      <w:r w:rsidR="000C4E3B">
        <w:t>ev</w:t>
      </w:r>
      <w:proofErr w:type="spellEnd"/>
      <w:r w:rsidR="00432258">
        <w:t xml:space="preserve"> O'Meara,</w:t>
      </w:r>
      <w:r w:rsidR="006F5E38">
        <w:t xml:space="preserve"> J</w:t>
      </w:r>
      <w:r w:rsidR="000C4E3B">
        <w:t xml:space="preserve">im Lodge, Charlie </w:t>
      </w:r>
      <w:proofErr w:type="spellStart"/>
      <w:r w:rsidR="006F5E38">
        <w:t>Luxto</w:t>
      </w:r>
      <w:r w:rsidR="005B0EAF">
        <w:t>n</w:t>
      </w:r>
      <w:proofErr w:type="spellEnd"/>
    </w:p>
    <w:p w:rsidR="00AE7D6B" w:rsidRDefault="00FB576E">
      <w:r>
        <w:t>J Bishop informed the meeting that G Chappe</w:t>
      </w:r>
      <w:r w:rsidR="0033778B">
        <w:t>l</w:t>
      </w:r>
      <w:r>
        <w:t xml:space="preserve">l </w:t>
      </w:r>
      <w:r w:rsidR="002675C5">
        <w:t>is not well, and wished him a speedy recovery.</w:t>
      </w:r>
    </w:p>
    <w:p w:rsidR="00912946" w:rsidRDefault="00912946" w:rsidP="00FA4AE5"/>
    <w:p w:rsidR="00443FA9" w:rsidRPr="00ED38CE" w:rsidRDefault="00337839" w:rsidP="00FA4AE5">
      <w:pPr>
        <w:rPr>
          <w:b/>
        </w:rPr>
      </w:pPr>
      <w:r w:rsidRPr="00ED38CE">
        <w:rPr>
          <w:b/>
        </w:rPr>
        <w:t xml:space="preserve">3.  </w:t>
      </w:r>
      <w:r w:rsidR="00443FA9" w:rsidRPr="00ED38CE">
        <w:rPr>
          <w:b/>
        </w:rPr>
        <w:t>Minutes from the pre</w:t>
      </w:r>
      <w:r w:rsidR="00E05A78" w:rsidRPr="00ED38CE">
        <w:rPr>
          <w:b/>
        </w:rPr>
        <w:t>v</w:t>
      </w:r>
      <w:r w:rsidR="00443FA9" w:rsidRPr="00ED38CE">
        <w:rPr>
          <w:b/>
        </w:rPr>
        <w:t>ious</w:t>
      </w:r>
      <w:r w:rsidR="002675C5" w:rsidRPr="00ED38CE">
        <w:rPr>
          <w:b/>
        </w:rPr>
        <w:t xml:space="preserve"> AGM</w:t>
      </w:r>
      <w:r w:rsidR="001F5892">
        <w:rPr>
          <w:b/>
        </w:rPr>
        <w:t>;</w:t>
      </w:r>
    </w:p>
    <w:p w:rsidR="00E05A78" w:rsidRDefault="002675C5" w:rsidP="00FA4AE5">
      <w:r>
        <w:t xml:space="preserve"> </w:t>
      </w:r>
      <w:r w:rsidR="00443FA9">
        <w:t xml:space="preserve">Minutes </w:t>
      </w:r>
      <w:r>
        <w:t xml:space="preserve">were read </w:t>
      </w:r>
      <w:r w:rsidR="00E05A78">
        <w:t xml:space="preserve"> and  accepted.</w:t>
      </w:r>
    </w:p>
    <w:p w:rsidR="00912946" w:rsidRDefault="00912946" w:rsidP="00FA4AE5"/>
    <w:p w:rsidR="00E05A78" w:rsidRPr="00ED38CE" w:rsidRDefault="00E05A78" w:rsidP="00FA4AE5">
      <w:pPr>
        <w:rPr>
          <w:b/>
        </w:rPr>
      </w:pPr>
      <w:r w:rsidRPr="00ED38CE">
        <w:rPr>
          <w:b/>
        </w:rPr>
        <w:t>4. M</w:t>
      </w:r>
      <w:r w:rsidR="005A4690" w:rsidRPr="00ED38CE">
        <w:rPr>
          <w:b/>
        </w:rPr>
        <w:t>atters arising</w:t>
      </w:r>
    </w:p>
    <w:p w:rsidR="002675C5" w:rsidRDefault="005A4690" w:rsidP="00FA4AE5">
      <w:r>
        <w:t xml:space="preserve"> </w:t>
      </w:r>
      <w:r w:rsidR="003C5D95">
        <w:t xml:space="preserve">No matters  </w:t>
      </w:r>
      <w:r>
        <w:t xml:space="preserve">were </w:t>
      </w:r>
      <w:r w:rsidR="003C5D95">
        <w:t xml:space="preserve">raised - </w:t>
      </w:r>
      <w:r>
        <w:t>accepted</w:t>
      </w:r>
      <w:r w:rsidR="00F774C5">
        <w:t xml:space="preserve"> by the room.</w:t>
      </w:r>
      <w:r>
        <w:t xml:space="preserve">  </w:t>
      </w:r>
    </w:p>
    <w:p w:rsidR="006A104C" w:rsidRDefault="006A104C" w:rsidP="00FA4AE5"/>
    <w:p w:rsidR="00D538AD" w:rsidRPr="00ED38CE" w:rsidRDefault="003C5D95" w:rsidP="00FA4AE5">
      <w:pPr>
        <w:rPr>
          <w:b/>
        </w:rPr>
      </w:pPr>
      <w:r w:rsidRPr="00ED38CE">
        <w:rPr>
          <w:b/>
        </w:rPr>
        <w:t>5.  Cricket Scotland Pres</w:t>
      </w:r>
      <w:r w:rsidR="00D538AD" w:rsidRPr="00ED38CE">
        <w:rPr>
          <w:b/>
        </w:rPr>
        <w:t>entation Q + A</w:t>
      </w:r>
    </w:p>
    <w:p w:rsidR="00FA4AE5" w:rsidRDefault="00B90226" w:rsidP="00FA4AE5">
      <w:r>
        <w:t xml:space="preserve">J Bishop </w:t>
      </w:r>
      <w:r w:rsidR="00EE4CAB">
        <w:t>hand</w:t>
      </w:r>
      <w:r w:rsidR="006D5894">
        <w:t>ed the</w:t>
      </w:r>
      <w:r w:rsidR="00EE4CAB">
        <w:t xml:space="preserve"> floor over to the CS  - </w:t>
      </w:r>
      <w:r w:rsidR="00FA4AE5">
        <w:t xml:space="preserve">Tony Brian stated he was grateful with the relationship built between </w:t>
      </w:r>
      <w:proofErr w:type="spellStart"/>
      <w:r w:rsidR="00FA4AE5">
        <w:t>NoSCA</w:t>
      </w:r>
      <w:proofErr w:type="spellEnd"/>
      <w:r w:rsidR="00FA4AE5">
        <w:t xml:space="preserve"> and CS</w:t>
      </w:r>
      <w:r w:rsidR="002D7CD0">
        <w:t xml:space="preserve"> over the past years.  He stated that it was important that Strategy on and off the field needed to improve and that Cricket needed to become mainstream in Scotland.</w:t>
      </w:r>
    </w:p>
    <w:p w:rsidR="00DB15C4" w:rsidRDefault="005975B7" w:rsidP="00DB15C4">
      <w:proofErr w:type="spellStart"/>
      <w:r>
        <w:t>Malcom</w:t>
      </w:r>
      <w:proofErr w:type="spellEnd"/>
      <w:r>
        <w:t xml:space="preserve"> Cannon said that Cricket Scotland had more credit </w:t>
      </w:r>
      <w:r w:rsidR="004B7D8C">
        <w:t xml:space="preserve">with the ICC </w:t>
      </w:r>
      <w:r>
        <w:t>d</w:t>
      </w:r>
      <w:r w:rsidR="004B7D8C">
        <w:t>ue to</w:t>
      </w:r>
      <w:r>
        <w:t xml:space="preserve"> the win over England</w:t>
      </w:r>
      <w:r w:rsidR="004B7D8C">
        <w:t xml:space="preserve"> </w:t>
      </w:r>
      <w:r w:rsidR="00705A98">
        <w:t xml:space="preserve">in June last year.  He said that competing with other sport </w:t>
      </w:r>
      <w:r w:rsidR="008266E9">
        <w:t xml:space="preserve">, social media, </w:t>
      </w:r>
      <w:proofErr w:type="spellStart"/>
      <w:r w:rsidR="008266E9">
        <w:t>netflix</w:t>
      </w:r>
      <w:proofErr w:type="spellEnd"/>
      <w:r w:rsidR="008266E9">
        <w:t xml:space="preserve"> a</w:t>
      </w:r>
      <w:r w:rsidR="00367F3F">
        <w:t xml:space="preserve">nd electronic media/games </w:t>
      </w:r>
      <w:r w:rsidR="00705A98">
        <w:t>was difficult</w:t>
      </w:r>
      <w:r w:rsidR="001F3854">
        <w:t xml:space="preserve">, and we had to make sure that we address the population and expand the focus on cricket.  </w:t>
      </w:r>
      <w:r w:rsidR="00367F3F">
        <w:t>Money was also another shortcoming in promoting the sport.</w:t>
      </w:r>
      <w:r w:rsidR="0040683D">
        <w:t xml:space="preserve">  </w:t>
      </w:r>
      <w:r w:rsidR="007B7794">
        <w:t>Not having TV coverage,  cricket in schools and lack of advertisement did not help.</w:t>
      </w:r>
      <w:r w:rsidR="00DB15C4" w:rsidRPr="00DB15C4">
        <w:t xml:space="preserve"> </w:t>
      </w:r>
    </w:p>
    <w:p w:rsidR="00DB15C4" w:rsidRDefault="00ED38CE" w:rsidP="00DB15C4">
      <w:r>
        <w:t xml:space="preserve">S </w:t>
      </w:r>
      <w:proofErr w:type="spellStart"/>
      <w:r>
        <w:t>La</w:t>
      </w:r>
      <w:r w:rsidR="00DB15C4">
        <w:t>ckie</w:t>
      </w:r>
      <w:proofErr w:type="spellEnd"/>
      <w:r w:rsidR="00DB15C4">
        <w:t xml:space="preserve"> asked how we could improve the status of crick</w:t>
      </w:r>
      <w:r w:rsidR="00B53104">
        <w:t xml:space="preserve">et? </w:t>
      </w:r>
      <w:r w:rsidR="00DB15C4">
        <w:t xml:space="preserve">M </w:t>
      </w:r>
      <w:r w:rsidR="00FB05AE">
        <w:t>Cannon stated that</w:t>
      </w:r>
      <w:r w:rsidR="00DB15C4">
        <w:t xml:space="preserve"> the help of corporate Scotland investment</w:t>
      </w:r>
      <w:r w:rsidR="00FB05AE">
        <w:t xml:space="preserve"> and other corporate funding </w:t>
      </w:r>
      <w:r w:rsidR="003B58DC">
        <w:t>played a very important part.</w:t>
      </w:r>
      <w:r w:rsidR="002147C7">
        <w:t xml:space="preserve"> The return on investment was </w:t>
      </w:r>
      <w:r w:rsidR="00695E2C">
        <w:t xml:space="preserve">crucial, and they had </w:t>
      </w:r>
      <w:r w:rsidR="00076387">
        <w:t xml:space="preserve">secured a new sponsorship for all the national teams from Grey </w:t>
      </w:r>
      <w:proofErr w:type="spellStart"/>
      <w:r w:rsidR="00076387">
        <w:t>Nic</w:t>
      </w:r>
      <w:r>
        <w:t>c</w:t>
      </w:r>
      <w:r w:rsidR="00076387">
        <w:t>olls</w:t>
      </w:r>
      <w:proofErr w:type="spellEnd"/>
      <w:r w:rsidR="00076387">
        <w:t>.</w:t>
      </w:r>
      <w:r w:rsidR="00695E2C">
        <w:t xml:space="preserve"> </w:t>
      </w:r>
    </w:p>
    <w:p w:rsidR="00625F01" w:rsidRDefault="007B7794" w:rsidP="00FA4AE5">
      <w:r>
        <w:lastRenderedPageBreak/>
        <w:t>The ICC have 23 criteria point</w:t>
      </w:r>
      <w:r w:rsidR="00835CA2">
        <w:t>s</w:t>
      </w:r>
      <w:r>
        <w:t xml:space="preserve"> that C</w:t>
      </w:r>
      <w:r w:rsidR="00835CA2">
        <w:t xml:space="preserve">S were working towards.  19 points have been </w:t>
      </w:r>
      <w:r>
        <w:t xml:space="preserve"> ticked with some points having time bands</w:t>
      </w:r>
      <w:r w:rsidR="00835CA2">
        <w:t xml:space="preserve">, which </w:t>
      </w:r>
      <w:r w:rsidR="00C06ACF">
        <w:t>need to be kept up to date.   Beating another full ICC member</w:t>
      </w:r>
      <w:r w:rsidR="00BC7359">
        <w:t>, qualifying in 2020 and the women qualif</w:t>
      </w:r>
      <w:r w:rsidR="00A024C8">
        <w:t>ying and getting full status is what needed.</w:t>
      </w:r>
      <w:r w:rsidR="00625F01">
        <w:t xml:space="preserve"> </w:t>
      </w:r>
    </w:p>
    <w:p w:rsidR="007B7794" w:rsidRDefault="00625F01" w:rsidP="00FA4AE5">
      <w:r>
        <w:t xml:space="preserve"> He said that CS was working hard at recruitment in helping the development of </w:t>
      </w:r>
      <w:r w:rsidR="00AB12AB">
        <w:t xml:space="preserve"> cricket in the North as well as filling empty posts.</w:t>
      </w:r>
    </w:p>
    <w:p w:rsidR="005D76DC" w:rsidRDefault="00566B9A" w:rsidP="005D76DC">
      <w:r>
        <w:t xml:space="preserve">R Munro suggested that it would be good to have a </w:t>
      </w:r>
      <w:r w:rsidR="006F2062">
        <w:t xml:space="preserve">West/East top 10 league to encourage and promote the sport.  Tony Brian </w:t>
      </w:r>
      <w:r w:rsidR="00EC73FB">
        <w:t xml:space="preserve">said </w:t>
      </w:r>
      <w:r w:rsidR="00931F22">
        <w:t>that the highest opportunity is</w:t>
      </w:r>
      <w:r w:rsidR="00EC73FB">
        <w:t xml:space="preserve"> been given to the national and </w:t>
      </w:r>
      <w:r w:rsidR="00931F22">
        <w:t>potential nationals player</w:t>
      </w:r>
      <w:r w:rsidR="005D76DC">
        <w:t xml:space="preserve">s in the </w:t>
      </w:r>
      <w:proofErr w:type="spellStart"/>
      <w:r w:rsidR="005D76DC">
        <w:t>Tilne</w:t>
      </w:r>
      <w:r w:rsidR="00931F22">
        <w:t>y</w:t>
      </w:r>
      <w:proofErr w:type="spellEnd"/>
      <w:r w:rsidR="00931F22">
        <w:t xml:space="preserve"> </w:t>
      </w:r>
      <w:r w:rsidR="005D76DC">
        <w:t xml:space="preserve">Pro and T20 </w:t>
      </w:r>
      <w:r w:rsidR="00931F22">
        <w:t>Leagues.</w:t>
      </w:r>
    </w:p>
    <w:p w:rsidR="0023719D" w:rsidRDefault="0023719D" w:rsidP="005D76DC">
      <w:r>
        <w:t>D Davies</w:t>
      </w:r>
      <w:r w:rsidR="00180555">
        <w:t xml:space="preserve"> spoke</w:t>
      </w:r>
      <w:r w:rsidR="005F1EF7">
        <w:t xml:space="preserve"> about how players in other sport draw the crowds and how could we </w:t>
      </w:r>
      <w:r w:rsidR="00180555">
        <w:t>have players that would do the s</w:t>
      </w:r>
      <w:r w:rsidR="005F1EF7">
        <w:t>ame for the sport.</w:t>
      </w:r>
    </w:p>
    <w:p w:rsidR="00305A17" w:rsidRDefault="00CC63F2" w:rsidP="005D76DC">
      <w:r>
        <w:t>M Fox expressed his concern that due to the Active Schools posts been cut that it might lead to less access in</w:t>
      </w:r>
      <w:r w:rsidR="00FB5E65">
        <w:t xml:space="preserve">to </w:t>
      </w:r>
      <w:r>
        <w:t xml:space="preserve"> schools.  M Cannon said it could lead to more opportunities as some Active Schools Activ</w:t>
      </w:r>
      <w:r w:rsidR="00FB5E65">
        <w:t>ators had too much to do</w:t>
      </w:r>
      <w:r w:rsidR="00305A17">
        <w:t>, and could open doors if there were enough people to go into schools.</w:t>
      </w:r>
      <w:r w:rsidR="009C7D93">
        <w:t xml:space="preserve">  </w:t>
      </w:r>
      <w:r w:rsidR="00052F3C">
        <w:t>M Fox suggested that a letter from CS could h</w:t>
      </w:r>
      <w:r w:rsidR="009C7D93">
        <w:t>elp with the decision not to cut posts.</w:t>
      </w:r>
      <w:r w:rsidR="00052F3C">
        <w:t xml:space="preserve">  </w:t>
      </w:r>
    </w:p>
    <w:p w:rsidR="009C7D93" w:rsidRDefault="00B04C56" w:rsidP="005D76DC">
      <w:r>
        <w:t>The All Stars program could also have a change in direction which could offer schools cricket where there is no cricket clubs available.</w:t>
      </w:r>
    </w:p>
    <w:p w:rsidR="00015A9E" w:rsidRDefault="00015A9E" w:rsidP="005D76DC">
      <w:r>
        <w:t>K Ross sa</w:t>
      </w:r>
      <w:r w:rsidR="00C908DC">
        <w:t>id that in the past there was such good support from the high schools, bu</w:t>
      </w:r>
      <w:r w:rsidR="00B54762">
        <w:t>t that does happen anymore.  K</w:t>
      </w:r>
      <w:r w:rsidR="00C908DC">
        <w:t xml:space="preserve"> Neill also said that the costs of training facilities differed tremendously from the </w:t>
      </w:r>
      <w:r w:rsidR="006835AF">
        <w:t xml:space="preserve">Highlands and Moray schools, as well as some schools </w:t>
      </w:r>
      <w:r w:rsidR="00FB0B73">
        <w:t xml:space="preserve">were </w:t>
      </w:r>
      <w:r w:rsidR="006835AF">
        <w:t>not been open</w:t>
      </w:r>
      <w:r w:rsidR="001617E4">
        <w:t xml:space="preserve"> over the weekends and holidays, which could dampen the services offered.</w:t>
      </w:r>
    </w:p>
    <w:p w:rsidR="009D11C6" w:rsidRDefault="009D11C6" w:rsidP="005D76DC">
      <w:r>
        <w:t>Nicola Wilson explained the wonderful work that the MCA were doing</w:t>
      </w:r>
      <w:r w:rsidR="00473A4F">
        <w:t xml:space="preserve">, to encourage girls cricket in the North.  She also said that there was some funding for the </w:t>
      </w:r>
      <w:r w:rsidR="00F3316D">
        <w:t xml:space="preserve">girls U/16 </w:t>
      </w:r>
      <w:proofErr w:type="spellStart"/>
      <w:r w:rsidR="00F3316D">
        <w:t>Cally</w:t>
      </w:r>
      <w:proofErr w:type="spellEnd"/>
      <w:r w:rsidR="00F3316D">
        <w:t xml:space="preserve"> Regional development program which N </w:t>
      </w:r>
      <w:proofErr w:type="spellStart"/>
      <w:r w:rsidR="00F3316D">
        <w:t>Nicol</w:t>
      </w:r>
      <w:proofErr w:type="spellEnd"/>
      <w:r w:rsidR="00F3316D">
        <w:t xml:space="preserve"> was running in </w:t>
      </w:r>
      <w:proofErr w:type="spellStart"/>
      <w:r w:rsidR="00F3316D">
        <w:t>Huntly</w:t>
      </w:r>
      <w:proofErr w:type="spellEnd"/>
      <w:r w:rsidR="00F3316D">
        <w:t>.</w:t>
      </w:r>
      <w:r w:rsidR="005835EE">
        <w:t xml:space="preserve">  She also spoke about other programs that were offered</w:t>
      </w:r>
      <w:r w:rsidR="00ED0AE4">
        <w:t xml:space="preserve"> and that </w:t>
      </w:r>
      <w:proofErr w:type="spellStart"/>
      <w:r w:rsidR="00ED0AE4">
        <w:t>CricHit</w:t>
      </w:r>
      <w:proofErr w:type="spellEnd"/>
      <w:r w:rsidR="00ED0AE4">
        <w:t xml:space="preserve"> seemed to connect bet</w:t>
      </w:r>
      <w:r w:rsidR="00EC1D03">
        <w:t>ter</w:t>
      </w:r>
      <w:r w:rsidR="00ED0AE4">
        <w:t xml:space="preserve"> with mothers and daughters and </w:t>
      </w:r>
      <w:r w:rsidR="00EC1D03">
        <w:t>getting fit at the same time.  She said that embracing all types of cricket is the way forward.</w:t>
      </w:r>
    </w:p>
    <w:p w:rsidR="009C7D93" w:rsidRDefault="008217A2" w:rsidP="005D76DC">
      <w:r>
        <w:t>K Fraser asked about the increase of teams in women's cricket</w:t>
      </w:r>
      <w:r w:rsidR="002227FB">
        <w:t>, and how the associate countries were working hard to increase the numbers .  T Brian</w:t>
      </w:r>
      <w:r w:rsidR="0010311E">
        <w:t xml:space="preserve"> spoke about how most of the funding came from broadcasting rights and that they have a 8 year period</w:t>
      </w:r>
      <w:r w:rsidR="006A5837">
        <w:t xml:space="preserve"> </w:t>
      </w:r>
      <w:r w:rsidR="00F967ED">
        <w:t>which impacted on revenue</w:t>
      </w:r>
      <w:r w:rsidR="00C949BD">
        <w:t>.</w:t>
      </w:r>
    </w:p>
    <w:p w:rsidR="006A104C" w:rsidRDefault="006A104C" w:rsidP="005D76DC"/>
    <w:p w:rsidR="00C949BD" w:rsidRPr="0033778B" w:rsidRDefault="0095633A" w:rsidP="005D76DC">
      <w:pPr>
        <w:rPr>
          <w:b/>
        </w:rPr>
      </w:pPr>
      <w:r w:rsidRPr="0033778B">
        <w:rPr>
          <w:b/>
        </w:rPr>
        <w:t xml:space="preserve">6. </w:t>
      </w:r>
      <w:r w:rsidR="00C949BD" w:rsidRPr="0033778B">
        <w:rPr>
          <w:b/>
        </w:rPr>
        <w:t>Presidents report Attached</w:t>
      </w:r>
      <w:r w:rsidR="0033778B">
        <w:rPr>
          <w:b/>
        </w:rPr>
        <w:t xml:space="preserve">- </w:t>
      </w:r>
    </w:p>
    <w:p w:rsidR="00C949BD" w:rsidRPr="0033778B" w:rsidRDefault="0095633A" w:rsidP="005D76DC">
      <w:pPr>
        <w:rPr>
          <w:b/>
        </w:rPr>
      </w:pPr>
      <w:r w:rsidRPr="0033778B">
        <w:rPr>
          <w:b/>
        </w:rPr>
        <w:t xml:space="preserve">7. </w:t>
      </w:r>
      <w:r w:rsidR="00C949BD" w:rsidRPr="0033778B">
        <w:rPr>
          <w:b/>
        </w:rPr>
        <w:t>Treasurers report attached</w:t>
      </w:r>
      <w:r w:rsidR="004B5720" w:rsidRPr="0033778B">
        <w:rPr>
          <w:b/>
        </w:rPr>
        <w:t xml:space="preserve"> - adopted</w:t>
      </w:r>
      <w:r w:rsidR="0033778B">
        <w:rPr>
          <w:b/>
        </w:rPr>
        <w:t xml:space="preserve"> - COPY AVAILABLE ON REQUEST</w:t>
      </w:r>
    </w:p>
    <w:p w:rsidR="001B56EA" w:rsidRDefault="008B2A57" w:rsidP="005D76DC">
      <w:r>
        <w:t xml:space="preserve">J Bishop stated that </w:t>
      </w:r>
      <w:r w:rsidR="00DC5BA9">
        <w:t xml:space="preserve">the current fees to </w:t>
      </w:r>
      <w:proofErr w:type="spellStart"/>
      <w:r w:rsidR="00DC5BA9">
        <w:t>NoSCA</w:t>
      </w:r>
      <w:proofErr w:type="spellEnd"/>
      <w:r w:rsidR="00DC5BA9">
        <w:t xml:space="preserve"> and M</w:t>
      </w:r>
      <w:r>
        <w:t>e</w:t>
      </w:r>
      <w:r w:rsidR="00DC5BA9">
        <w:t>m</w:t>
      </w:r>
      <w:r>
        <w:t>bership to CS plus the free ticket could stay the sa</w:t>
      </w:r>
      <w:r w:rsidR="00DC5BA9">
        <w:t xml:space="preserve">me, but not guaranteed as CS have </w:t>
      </w:r>
      <w:r>
        <w:t>not had their AGM yet.</w:t>
      </w:r>
    </w:p>
    <w:p w:rsidR="00C949BD" w:rsidRDefault="00A260A1" w:rsidP="005D76DC">
      <w:r>
        <w:t>K. Fraser</w:t>
      </w:r>
      <w:r w:rsidR="002C3A8C">
        <w:t xml:space="preserve"> asked about the funding for umpires travelling out of </w:t>
      </w:r>
      <w:proofErr w:type="spellStart"/>
      <w:r w:rsidR="002C3A8C">
        <w:t>NoSCA</w:t>
      </w:r>
      <w:proofErr w:type="spellEnd"/>
      <w:r w:rsidR="00244196">
        <w:t xml:space="preserve">.  J Bishop explained that the travel was paid up to the border of </w:t>
      </w:r>
      <w:proofErr w:type="spellStart"/>
      <w:r w:rsidR="00244196">
        <w:t>NoSCA</w:t>
      </w:r>
      <w:proofErr w:type="spellEnd"/>
      <w:r w:rsidR="00244196">
        <w:t xml:space="preserve"> and SPCU picked the tab after that.</w:t>
      </w:r>
    </w:p>
    <w:p w:rsidR="000E57E7" w:rsidRDefault="000E57E7" w:rsidP="005D76DC">
      <w:r>
        <w:lastRenderedPageBreak/>
        <w:t xml:space="preserve">J Bishop suggested that monies from MCA, </w:t>
      </w:r>
      <w:proofErr w:type="spellStart"/>
      <w:r>
        <w:t>NoSCA</w:t>
      </w:r>
      <w:proofErr w:type="spellEnd"/>
      <w:r>
        <w:t xml:space="preserve"> and HCDG could add to the Development Officer post which could make it more </w:t>
      </w:r>
      <w:r w:rsidR="00785FFD">
        <w:t xml:space="preserve">desirable, if the new committee agreed to it. </w:t>
      </w:r>
      <w:r>
        <w:t xml:space="preserve"> </w:t>
      </w:r>
    </w:p>
    <w:p w:rsidR="006A104C" w:rsidRDefault="006A104C" w:rsidP="005D76DC"/>
    <w:p w:rsidR="0022214D" w:rsidRPr="0033778B" w:rsidRDefault="0095633A" w:rsidP="005D76DC">
      <w:pPr>
        <w:rPr>
          <w:b/>
        </w:rPr>
      </w:pPr>
      <w:r w:rsidRPr="0033778B">
        <w:rPr>
          <w:b/>
        </w:rPr>
        <w:t>8.  Constitution Changes</w:t>
      </w:r>
    </w:p>
    <w:p w:rsidR="0022214D" w:rsidRPr="0033778B" w:rsidRDefault="0022214D" w:rsidP="005D76DC">
      <w:pPr>
        <w:rPr>
          <w:b/>
        </w:rPr>
      </w:pPr>
      <w:r w:rsidRPr="0033778B">
        <w:rPr>
          <w:b/>
        </w:rPr>
        <w:t>Proposal 1</w:t>
      </w:r>
    </w:p>
    <w:p w:rsidR="00717F31" w:rsidRDefault="006E69B2" w:rsidP="005D76DC">
      <w:r>
        <w:t>Creation of Women and Girls Liaison Officer Office Bearer</w:t>
      </w:r>
      <w:r w:rsidR="00717F31">
        <w:t xml:space="preserve"> - accepted by all</w:t>
      </w:r>
    </w:p>
    <w:p w:rsidR="00270806" w:rsidRDefault="00270806" w:rsidP="005D76DC"/>
    <w:p w:rsidR="00717F31" w:rsidRPr="0033778B" w:rsidRDefault="00717F31" w:rsidP="005D76DC">
      <w:pPr>
        <w:rPr>
          <w:b/>
        </w:rPr>
      </w:pPr>
      <w:r w:rsidRPr="0033778B">
        <w:rPr>
          <w:b/>
        </w:rPr>
        <w:t xml:space="preserve">Proposal 2 </w:t>
      </w:r>
    </w:p>
    <w:p w:rsidR="00E244C8" w:rsidRDefault="00270806" w:rsidP="005D76DC">
      <w:r>
        <w:t>Removal of Junior</w:t>
      </w:r>
      <w:r w:rsidR="008C06A6">
        <w:t xml:space="preserve"> Liaison </w:t>
      </w:r>
      <w:r>
        <w:t>Officer Bearer</w:t>
      </w:r>
      <w:r w:rsidR="00717F31">
        <w:t xml:space="preserve"> - </w:t>
      </w:r>
      <w:r w:rsidR="00E244C8">
        <w:t xml:space="preserve">  </w:t>
      </w:r>
      <w:r w:rsidR="008C06A6">
        <w:t>accepted by all</w:t>
      </w:r>
    </w:p>
    <w:p w:rsidR="006A104C" w:rsidRDefault="006A104C" w:rsidP="005D76DC"/>
    <w:p w:rsidR="008C06A6" w:rsidRPr="0033778B" w:rsidRDefault="009071F3" w:rsidP="005D76DC">
      <w:pPr>
        <w:rPr>
          <w:b/>
        </w:rPr>
      </w:pPr>
      <w:r w:rsidRPr="0033778B">
        <w:rPr>
          <w:b/>
        </w:rPr>
        <w:t>9. Appointment of Office Bearers</w:t>
      </w:r>
    </w:p>
    <w:p w:rsidR="008F422B" w:rsidRDefault="00B312FD" w:rsidP="005D76DC">
      <w:r>
        <w:t xml:space="preserve">President: Tina </w:t>
      </w:r>
      <w:proofErr w:type="spellStart"/>
      <w:r>
        <w:t>MacAbhuinn</w:t>
      </w:r>
      <w:proofErr w:type="spellEnd"/>
      <w:r w:rsidR="00E7427E">
        <w:t xml:space="preserve"> - </w:t>
      </w:r>
      <w:r w:rsidR="008F422B">
        <w:t xml:space="preserve">T </w:t>
      </w:r>
      <w:proofErr w:type="spellStart"/>
      <w:r w:rsidR="008F422B">
        <w:t>MacAbhuinn</w:t>
      </w:r>
      <w:proofErr w:type="spellEnd"/>
      <w:r w:rsidR="008F422B">
        <w:t xml:space="preserve"> thank J Bishop for his services</w:t>
      </w:r>
    </w:p>
    <w:p w:rsidR="00E7427E" w:rsidRDefault="00E7427E" w:rsidP="005D76DC">
      <w:r>
        <w:t>Vice President: S</w:t>
      </w:r>
      <w:r w:rsidR="00EF3B10">
        <w:t xml:space="preserve">tuart </w:t>
      </w:r>
      <w:r>
        <w:t xml:space="preserve"> </w:t>
      </w:r>
      <w:proofErr w:type="spellStart"/>
      <w:r>
        <w:t>Leckie</w:t>
      </w:r>
      <w:proofErr w:type="spellEnd"/>
      <w:r>
        <w:t xml:space="preserve"> - Nominated J Bishop - Seconded M Fox</w:t>
      </w:r>
    </w:p>
    <w:p w:rsidR="00FF2DDB" w:rsidRDefault="00FF2DDB" w:rsidP="005D76DC">
      <w:r>
        <w:t>Treasurer</w:t>
      </w:r>
      <w:r w:rsidR="00EF3B10">
        <w:t xml:space="preserve">: George </w:t>
      </w:r>
      <w:proofErr w:type="spellStart"/>
      <w:r w:rsidR="00EF3B10">
        <w:t>Chappel</w:t>
      </w:r>
      <w:proofErr w:type="spellEnd"/>
    </w:p>
    <w:p w:rsidR="00EF3B10" w:rsidRDefault="0033778B" w:rsidP="005D76DC">
      <w:r>
        <w:t>Secretary:</w:t>
      </w:r>
      <w:r w:rsidR="0011212E">
        <w:t xml:space="preserve"> - </w:t>
      </w:r>
      <w:r w:rsidR="000C4E3B">
        <w:t xml:space="preserve">  Kevin Fraser  -  </w:t>
      </w:r>
      <w:r w:rsidR="0011212E">
        <w:t xml:space="preserve">Nominated </w:t>
      </w:r>
      <w:r>
        <w:t xml:space="preserve"> </w:t>
      </w:r>
      <w:r w:rsidR="0011212E">
        <w:t xml:space="preserve">J Bishop - Seconded T </w:t>
      </w:r>
      <w:proofErr w:type="spellStart"/>
      <w:r w:rsidR="0011212E">
        <w:t>MacAbhuinn</w:t>
      </w:r>
      <w:proofErr w:type="spellEnd"/>
    </w:p>
    <w:p w:rsidR="0011212E" w:rsidRDefault="0011212E" w:rsidP="005D76DC">
      <w:r>
        <w:t>Registration Secretary -</w:t>
      </w:r>
      <w:r w:rsidR="0033778B">
        <w:t xml:space="preserve"> </w:t>
      </w:r>
      <w:proofErr w:type="spellStart"/>
      <w:r w:rsidR="0033778B">
        <w:t>Callum</w:t>
      </w:r>
      <w:proofErr w:type="spellEnd"/>
      <w:r w:rsidR="0033778B">
        <w:t xml:space="preserve"> Howard - </w:t>
      </w:r>
      <w:r>
        <w:t xml:space="preserve"> Nominated J Bishop - </w:t>
      </w:r>
      <w:r w:rsidR="00D63CF5">
        <w:t xml:space="preserve">Seconded </w:t>
      </w:r>
      <w:r w:rsidR="00944ED3">
        <w:t xml:space="preserve">L </w:t>
      </w:r>
      <w:proofErr w:type="spellStart"/>
      <w:r w:rsidR="00944ED3">
        <w:t>MacAbhuinn</w:t>
      </w:r>
      <w:proofErr w:type="spellEnd"/>
    </w:p>
    <w:p w:rsidR="00944ED3" w:rsidRDefault="00944ED3" w:rsidP="005D76DC">
      <w:r>
        <w:t>Senior Match Secretary</w:t>
      </w:r>
      <w:r w:rsidR="006F25ED">
        <w:t xml:space="preserve"> - James Lean</w:t>
      </w:r>
    </w:p>
    <w:p w:rsidR="006F25ED" w:rsidRDefault="006F25ED" w:rsidP="005D76DC">
      <w:r>
        <w:t>Reserve Match Secretary</w:t>
      </w:r>
      <w:r w:rsidR="006036C0">
        <w:t xml:space="preserve">  -  </w:t>
      </w:r>
      <w:r>
        <w:t xml:space="preserve"> </w:t>
      </w:r>
      <w:proofErr w:type="spellStart"/>
      <w:r>
        <w:t>Renato</w:t>
      </w:r>
      <w:proofErr w:type="spellEnd"/>
      <w:r>
        <w:t xml:space="preserve"> </w:t>
      </w:r>
      <w:proofErr w:type="spellStart"/>
      <w:r>
        <w:t>Beli</w:t>
      </w:r>
      <w:proofErr w:type="spellEnd"/>
      <w:r>
        <w:t xml:space="preserve">  Nominated J Bishop </w:t>
      </w:r>
      <w:r w:rsidR="00CC7DE2">
        <w:t>- Seconded M Fox</w:t>
      </w:r>
    </w:p>
    <w:p w:rsidR="00CC7DE2" w:rsidRDefault="00CC7DE2" w:rsidP="005D76DC">
      <w:r>
        <w:t>Female/Girls Representative - Kim Neill</w:t>
      </w:r>
    </w:p>
    <w:p w:rsidR="00CC7DE2" w:rsidRDefault="00CC7DE2" w:rsidP="005D76DC">
      <w:r>
        <w:t>Press Officer: Open</w:t>
      </w:r>
    </w:p>
    <w:p w:rsidR="006A104C" w:rsidRDefault="006A104C" w:rsidP="005D76DC"/>
    <w:p w:rsidR="00266BBD" w:rsidRPr="0033778B" w:rsidRDefault="009071F3" w:rsidP="005D76DC">
      <w:pPr>
        <w:rPr>
          <w:b/>
        </w:rPr>
      </w:pPr>
      <w:r w:rsidRPr="0033778B">
        <w:rPr>
          <w:b/>
        </w:rPr>
        <w:t xml:space="preserve">10.  </w:t>
      </w:r>
      <w:r w:rsidR="00266BBD" w:rsidRPr="0033778B">
        <w:rPr>
          <w:b/>
        </w:rPr>
        <w:t>AOCB</w:t>
      </w:r>
    </w:p>
    <w:p w:rsidR="00266BBD" w:rsidRDefault="00266BBD" w:rsidP="005D76DC">
      <w:r>
        <w:t xml:space="preserve">K Fraser asked if the </w:t>
      </w:r>
      <w:r w:rsidR="00A26070">
        <w:t>position of Female Representative had any funding attached to it</w:t>
      </w:r>
      <w:r w:rsidR="00410738">
        <w:t>.  Will go forward to meeting.</w:t>
      </w:r>
    </w:p>
    <w:p w:rsidR="00410738" w:rsidRDefault="00491A84" w:rsidP="005D76DC">
      <w:r>
        <w:t>M</w:t>
      </w:r>
      <w:r w:rsidR="00410738">
        <w:t xml:space="preserve"> Fox - put a suggestion for playing conditions in the Reserve </w:t>
      </w:r>
      <w:r w:rsidR="00016418">
        <w:t xml:space="preserve">League - attached </w:t>
      </w:r>
    </w:p>
    <w:p w:rsidR="00E55E27" w:rsidRDefault="00016418" w:rsidP="005D76DC">
      <w:r>
        <w:t>Skye/</w:t>
      </w:r>
      <w:proofErr w:type="spellStart"/>
      <w:r>
        <w:t>Loch</w:t>
      </w:r>
      <w:r w:rsidR="00CF6FA4">
        <w:t>alish</w:t>
      </w:r>
      <w:proofErr w:type="spellEnd"/>
      <w:r w:rsidR="00491A84">
        <w:t xml:space="preserve"> - </w:t>
      </w:r>
      <w:r w:rsidR="00CF6FA4">
        <w:t xml:space="preserve">Ground Sharing </w:t>
      </w:r>
      <w:r w:rsidR="00E55E27">
        <w:t xml:space="preserve">field </w:t>
      </w:r>
      <w:r w:rsidR="00491A84">
        <w:t xml:space="preserve">to be changed </w:t>
      </w:r>
      <w:r w:rsidR="00E55E27">
        <w:t>,</w:t>
      </w:r>
      <w:r w:rsidR="00491A84">
        <w:t xml:space="preserve"> and that they would prefer 5 bowlers/6 </w:t>
      </w:r>
      <w:proofErr w:type="spellStart"/>
      <w:r w:rsidR="00491A84">
        <w:t>over</w:t>
      </w:r>
      <w:r w:rsidR="009A1ABA">
        <w:t>s</w:t>
      </w:r>
      <w:proofErr w:type="spellEnd"/>
      <w:r w:rsidR="009A1ABA">
        <w:t xml:space="preserve"> in </w:t>
      </w:r>
      <w:r w:rsidR="00491A84">
        <w:t xml:space="preserve"> matches</w:t>
      </w:r>
      <w:r w:rsidR="00E55E27">
        <w:t xml:space="preserve"> - forward to meeting.</w:t>
      </w:r>
    </w:p>
    <w:p w:rsidR="000232D4" w:rsidRDefault="000232D4" w:rsidP="005D76DC">
      <w:r>
        <w:t>K Neill</w:t>
      </w:r>
      <w:r w:rsidR="00EC2F74">
        <w:t xml:space="preserve"> asked about player registration du</w:t>
      </w:r>
      <w:r w:rsidR="00DE5823">
        <w:t>e to the new laws  - each club to produce a list of players</w:t>
      </w:r>
    </w:p>
    <w:p w:rsidR="0033778B" w:rsidRDefault="0033778B" w:rsidP="005D76DC">
      <w:pPr>
        <w:rPr>
          <w:b/>
        </w:rPr>
      </w:pPr>
    </w:p>
    <w:p w:rsidR="009071F3" w:rsidRPr="0033778B" w:rsidRDefault="009071F3" w:rsidP="005D76DC">
      <w:pPr>
        <w:rPr>
          <w:b/>
        </w:rPr>
      </w:pPr>
      <w:r w:rsidRPr="0033778B">
        <w:rPr>
          <w:b/>
        </w:rPr>
        <w:lastRenderedPageBreak/>
        <w:t>11. Vote of thanks</w:t>
      </w:r>
    </w:p>
    <w:p w:rsidR="00DE5823" w:rsidRDefault="00DE5823" w:rsidP="005D76DC">
      <w:r>
        <w:t xml:space="preserve">T </w:t>
      </w:r>
      <w:proofErr w:type="spellStart"/>
      <w:r>
        <w:t>MacAbhuin</w:t>
      </w:r>
      <w:r w:rsidR="005158D9">
        <w:t>n</w:t>
      </w:r>
      <w:proofErr w:type="spellEnd"/>
      <w:r w:rsidR="005158D9">
        <w:t xml:space="preserve"> thanked all outgoing post bearers for their services.</w:t>
      </w:r>
    </w:p>
    <w:p w:rsidR="00D53766" w:rsidRDefault="00D53766" w:rsidP="005D76DC"/>
    <w:p w:rsidR="00912946" w:rsidRPr="0033778B" w:rsidRDefault="00912946" w:rsidP="005D76DC">
      <w:pPr>
        <w:rPr>
          <w:b/>
        </w:rPr>
      </w:pPr>
      <w:r w:rsidRPr="0033778B">
        <w:rPr>
          <w:b/>
        </w:rPr>
        <w:t xml:space="preserve">12. Date of next AGM </w:t>
      </w:r>
    </w:p>
    <w:p w:rsidR="005158D9" w:rsidRPr="0033778B" w:rsidRDefault="005158D9" w:rsidP="005D76DC">
      <w:pPr>
        <w:rPr>
          <w:b/>
        </w:rPr>
      </w:pPr>
      <w:r w:rsidRPr="0033778B">
        <w:rPr>
          <w:b/>
        </w:rPr>
        <w:t>2 February 2020.</w:t>
      </w:r>
      <w:r w:rsidR="00AE1C97">
        <w:rPr>
          <w:b/>
        </w:rPr>
        <w:t xml:space="preserve"> </w:t>
      </w:r>
      <w:proofErr w:type="spellStart"/>
      <w:r w:rsidR="00AE1C97">
        <w:rPr>
          <w:b/>
        </w:rPr>
        <w:t>tbc</w:t>
      </w:r>
      <w:proofErr w:type="spellEnd"/>
      <w:r w:rsidR="00AE1C97">
        <w:rPr>
          <w:b/>
        </w:rPr>
        <w:t xml:space="preserve"> at later date.</w:t>
      </w:r>
    </w:p>
    <w:p w:rsidR="00CF6FA4" w:rsidRDefault="00E55E27" w:rsidP="005D76DC">
      <w:r>
        <w:t xml:space="preserve"> </w:t>
      </w:r>
      <w:r w:rsidR="009A1ABA">
        <w:t xml:space="preserve"> </w:t>
      </w:r>
    </w:p>
    <w:p w:rsidR="00F774C5" w:rsidRDefault="00F774C5"/>
    <w:sectPr w:rsidR="00F774C5" w:rsidSect="00525C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770C6"/>
    <w:rsid w:val="00015A9E"/>
    <w:rsid w:val="00016418"/>
    <w:rsid w:val="000232D4"/>
    <w:rsid w:val="00052F3C"/>
    <w:rsid w:val="00076387"/>
    <w:rsid w:val="000C4E3B"/>
    <w:rsid w:val="000E57E7"/>
    <w:rsid w:val="000F0DDE"/>
    <w:rsid w:val="0010311E"/>
    <w:rsid w:val="0011212E"/>
    <w:rsid w:val="00123A04"/>
    <w:rsid w:val="001617E4"/>
    <w:rsid w:val="00180555"/>
    <w:rsid w:val="001B56EA"/>
    <w:rsid w:val="001F3854"/>
    <w:rsid w:val="001F5892"/>
    <w:rsid w:val="002147C7"/>
    <w:rsid w:val="0022214D"/>
    <w:rsid w:val="002227FB"/>
    <w:rsid w:val="0023719D"/>
    <w:rsid w:val="00244196"/>
    <w:rsid w:val="00266BBD"/>
    <w:rsid w:val="002675C5"/>
    <w:rsid w:val="00270806"/>
    <w:rsid w:val="002C3A8C"/>
    <w:rsid w:val="002D7CD0"/>
    <w:rsid w:val="00305A17"/>
    <w:rsid w:val="0033778B"/>
    <w:rsid w:val="00337839"/>
    <w:rsid w:val="00367F3F"/>
    <w:rsid w:val="00370317"/>
    <w:rsid w:val="003B58DC"/>
    <w:rsid w:val="003C5D95"/>
    <w:rsid w:val="0040683D"/>
    <w:rsid w:val="00410738"/>
    <w:rsid w:val="00432258"/>
    <w:rsid w:val="00443FA9"/>
    <w:rsid w:val="004443D9"/>
    <w:rsid w:val="00463ED2"/>
    <w:rsid w:val="00473A4F"/>
    <w:rsid w:val="00491A84"/>
    <w:rsid w:val="004A15B9"/>
    <w:rsid w:val="004B5720"/>
    <w:rsid w:val="004B7D8C"/>
    <w:rsid w:val="004F22E8"/>
    <w:rsid w:val="005158D9"/>
    <w:rsid w:val="00525C98"/>
    <w:rsid w:val="00535D44"/>
    <w:rsid w:val="00566B9A"/>
    <w:rsid w:val="00571097"/>
    <w:rsid w:val="005835EE"/>
    <w:rsid w:val="005975B7"/>
    <w:rsid w:val="005A4690"/>
    <w:rsid w:val="005B0EAF"/>
    <w:rsid w:val="005D76DC"/>
    <w:rsid w:val="005F1EF7"/>
    <w:rsid w:val="005F28D3"/>
    <w:rsid w:val="006036C0"/>
    <w:rsid w:val="00621468"/>
    <w:rsid w:val="00625F01"/>
    <w:rsid w:val="006835AF"/>
    <w:rsid w:val="006935C6"/>
    <w:rsid w:val="00695E2C"/>
    <w:rsid w:val="006A104C"/>
    <w:rsid w:val="006A5837"/>
    <w:rsid w:val="006D5894"/>
    <w:rsid w:val="006E69B2"/>
    <w:rsid w:val="006F2062"/>
    <w:rsid w:val="006F25ED"/>
    <w:rsid w:val="006F5E38"/>
    <w:rsid w:val="00705A98"/>
    <w:rsid w:val="00717F31"/>
    <w:rsid w:val="00785FFD"/>
    <w:rsid w:val="007B7794"/>
    <w:rsid w:val="007D7732"/>
    <w:rsid w:val="008217A2"/>
    <w:rsid w:val="008266E9"/>
    <w:rsid w:val="00835CA2"/>
    <w:rsid w:val="00877805"/>
    <w:rsid w:val="008B2A57"/>
    <w:rsid w:val="008C06A6"/>
    <w:rsid w:val="008F422B"/>
    <w:rsid w:val="009071F3"/>
    <w:rsid w:val="00912946"/>
    <w:rsid w:val="00931F22"/>
    <w:rsid w:val="00944ED3"/>
    <w:rsid w:val="0095633A"/>
    <w:rsid w:val="00962EFF"/>
    <w:rsid w:val="009A15E5"/>
    <w:rsid w:val="009A1ABA"/>
    <w:rsid w:val="009C7D93"/>
    <w:rsid w:val="009D11C6"/>
    <w:rsid w:val="00A024C8"/>
    <w:rsid w:val="00A26070"/>
    <w:rsid w:val="00A260A1"/>
    <w:rsid w:val="00AB12AB"/>
    <w:rsid w:val="00AE1C97"/>
    <w:rsid w:val="00AE7D6B"/>
    <w:rsid w:val="00B04C56"/>
    <w:rsid w:val="00B312FD"/>
    <w:rsid w:val="00B53104"/>
    <w:rsid w:val="00B54762"/>
    <w:rsid w:val="00B90226"/>
    <w:rsid w:val="00BC61CE"/>
    <w:rsid w:val="00BC7359"/>
    <w:rsid w:val="00C06ACF"/>
    <w:rsid w:val="00C908DC"/>
    <w:rsid w:val="00C949BD"/>
    <w:rsid w:val="00CC63F2"/>
    <w:rsid w:val="00CC7DE2"/>
    <w:rsid w:val="00CF6FA4"/>
    <w:rsid w:val="00D53766"/>
    <w:rsid w:val="00D538AD"/>
    <w:rsid w:val="00D63CF5"/>
    <w:rsid w:val="00D67EDD"/>
    <w:rsid w:val="00DB15C4"/>
    <w:rsid w:val="00DC5BA9"/>
    <w:rsid w:val="00DE5823"/>
    <w:rsid w:val="00DF3B83"/>
    <w:rsid w:val="00E05A78"/>
    <w:rsid w:val="00E244C8"/>
    <w:rsid w:val="00E55E27"/>
    <w:rsid w:val="00E7427E"/>
    <w:rsid w:val="00EA4E7A"/>
    <w:rsid w:val="00EC1D03"/>
    <w:rsid w:val="00EC2F74"/>
    <w:rsid w:val="00EC73FB"/>
    <w:rsid w:val="00ED0AE4"/>
    <w:rsid w:val="00ED38CE"/>
    <w:rsid w:val="00EE4CAB"/>
    <w:rsid w:val="00EF3B10"/>
    <w:rsid w:val="00F3316D"/>
    <w:rsid w:val="00F36427"/>
    <w:rsid w:val="00F770C6"/>
    <w:rsid w:val="00F774C5"/>
    <w:rsid w:val="00F85913"/>
    <w:rsid w:val="00F967ED"/>
    <w:rsid w:val="00FA4AE5"/>
    <w:rsid w:val="00FB05AE"/>
    <w:rsid w:val="00FB0B73"/>
    <w:rsid w:val="00FB576E"/>
    <w:rsid w:val="00FB5E65"/>
    <w:rsid w:val="00FD795E"/>
    <w:rsid w:val="00FE48BD"/>
    <w:rsid w:val="00FF2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kev99</cp:lastModifiedBy>
  <cp:revision>7</cp:revision>
  <dcterms:created xsi:type="dcterms:W3CDTF">2019-02-09T13:06:00Z</dcterms:created>
  <dcterms:modified xsi:type="dcterms:W3CDTF">2019-02-09T13:16:00Z</dcterms:modified>
</cp:coreProperties>
</file>